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Занятие в старшей группе по экспериментированию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ТЕМА: «МЫЛЬНЫЕ СЕКРЕТЫ».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br/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ЦЕЛЬ: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Познакомить детей со свойствами мыла, его разновидностями и назначением.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ЗАДАЧИ: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активизировать словарь детей на основе знаний о мыле и воде.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воспитывать культурно-гигиенические навыки.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расширить представления детей о свойствах мыла путем исследовательской деятельности.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закрепить правила безопасности при работе с мылом.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развивать умение на основе опытов анализировать и делать выводы.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МАТЕРИАЛЫ И ОБОРУДОВАНИЕ: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Фартуки;</w:t>
      </w:r>
    </w:p>
    <w:p w:rsidR="0004197E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Салфетки</w:t>
      </w:r>
      <w:r w:rsidR="0004197E" w:rsidRPr="009D24EA">
        <w:rPr>
          <w:color w:val="000000"/>
          <w:sz w:val="28"/>
          <w:szCs w:val="28"/>
        </w:rPr>
        <w:t xml:space="preserve"> для рук;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Миски для каждого ребенка;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Трубочки для коктейлей;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Мыло разной формы, цвета, размера (для выставки);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Куски мыла по количеству детей;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Венчик;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ВВОДНАЯ ЧАСТЬ.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Приветствие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Проходите, ребятишки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И девчонки и мальчишки!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Прошу всех в круг встать,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За руки друг друга взять.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Друга на друга посмотрите</w:t>
      </w:r>
    </w:p>
    <w:p w:rsidR="00724891" w:rsidRPr="009D24EA" w:rsidRDefault="00724891" w:rsidP="009D24E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И улыбки подарите!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2. Письмо.</w:t>
      </w:r>
    </w:p>
    <w:p w:rsidR="0004197E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сейчас,</w:t>
      </w:r>
      <w:r w:rsidR="009D24EA" w:rsidRPr="009D24EA">
        <w:rPr>
          <w:color w:val="000000"/>
          <w:sz w:val="28"/>
          <w:szCs w:val="28"/>
        </w:rPr>
        <w:t xml:space="preserve"> </w:t>
      </w:r>
      <w:r w:rsidRPr="009D24EA">
        <w:rPr>
          <w:color w:val="000000"/>
          <w:sz w:val="28"/>
          <w:szCs w:val="28"/>
        </w:rPr>
        <w:t>р</w:t>
      </w:r>
      <w:r w:rsidR="0004197E" w:rsidRPr="009D24EA">
        <w:rPr>
          <w:color w:val="000000"/>
          <w:sz w:val="28"/>
          <w:szCs w:val="28"/>
        </w:rPr>
        <w:t>ебята, внимание! К нам в садик пришло письмо. На конверте</w:t>
      </w:r>
      <w:r w:rsidR="00BE24F6" w:rsidRPr="009D24EA">
        <w:rPr>
          <w:color w:val="000000"/>
          <w:sz w:val="28"/>
          <w:szCs w:val="28"/>
        </w:rPr>
        <w:t xml:space="preserve"> написано: </w:t>
      </w:r>
      <w:r w:rsidRPr="009D24EA">
        <w:rPr>
          <w:color w:val="000000"/>
          <w:sz w:val="28"/>
          <w:szCs w:val="28"/>
        </w:rPr>
        <w:t>«Детям из</w:t>
      </w:r>
      <w:r w:rsidR="00BE24F6" w:rsidRPr="009D24EA">
        <w:rPr>
          <w:color w:val="000000"/>
          <w:sz w:val="28"/>
          <w:szCs w:val="28"/>
        </w:rPr>
        <w:t xml:space="preserve"> </w:t>
      </w:r>
      <w:r w:rsidR="0004197E" w:rsidRPr="009D24EA">
        <w:rPr>
          <w:color w:val="000000"/>
          <w:sz w:val="28"/>
          <w:szCs w:val="28"/>
        </w:rPr>
        <w:t>группы</w:t>
      </w:r>
      <w:r w:rsidRPr="009D24EA">
        <w:rPr>
          <w:color w:val="000000"/>
          <w:sz w:val="28"/>
          <w:szCs w:val="28"/>
        </w:rPr>
        <w:t xml:space="preserve"> «</w:t>
      </w:r>
      <w:proofErr w:type="spellStart"/>
      <w:r w:rsidRPr="009D24EA">
        <w:rPr>
          <w:color w:val="000000"/>
          <w:sz w:val="28"/>
          <w:szCs w:val="28"/>
        </w:rPr>
        <w:t>Смышленыши</w:t>
      </w:r>
      <w:proofErr w:type="spellEnd"/>
      <w:r w:rsidR="00BE24F6" w:rsidRPr="009D24EA">
        <w:rPr>
          <w:color w:val="000000"/>
          <w:sz w:val="28"/>
          <w:szCs w:val="28"/>
        </w:rPr>
        <w:t>».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Посмотрите на конверт и догадайтесь, от кого письмо. (От деда Мороза)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Давайте прочтем его.</w:t>
      </w:r>
    </w:p>
    <w:p w:rsidR="0004197E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77C7" w:rsidRPr="009D24EA" w:rsidRDefault="00E777C7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Здравствуйте, дорогие ребята!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Уже совсем скоро будет наш любимый праздник – Новый Год, а у меня на подарочной фабрике закончились мыльные пузыри. А ведь их так любят малыши всего мира!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Я хотел узнать у </w:t>
      </w:r>
      <w:proofErr w:type="spellStart"/>
      <w:r w:rsidRPr="009D24EA">
        <w:rPr>
          <w:color w:val="000000"/>
          <w:sz w:val="28"/>
          <w:szCs w:val="28"/>
        </w:rPr>
        <w:t>Мойдодыра</w:t>
      </w:r>
      <w:proofErr w:type="spellEnd"/>
      <w:r w:rsidRPr="009D24EA">
        <w:rPr>
          <w:color w:val="000000"/>
          <w:sz w:val="28"/>
          <w:szCs w:val="28"/>
        </w:rPr>
        <w:t xml:space="preserve">, как их сделать, но он, как всегда, занят – отмывает всех </w:t>
      </w:r>
      <w:proofErr w:type="spellStart"/>
      <w:r w:rsidRPr="009D24EA">
        <w:rPr>
          <w:color w:val="000000"/>
          <w:sz w:val="28"/>
          <w:szCs w:val="28"/>
        </w:rPr>
        <w:t>грязнуль</w:t>
      </w:r>
      <w:proofErr w:type="spellEnd"/>
      <w:r w:rsidRPr="009D24EA">
        <w:rPr>
          <w:color w:val="000000"/>
          <w:sz w:val="28"/>
          <w:szCs w:val="28"/>
        </w:rPr>
        <w:t xml:space="preserve"> к празднику.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Я знаю, что вы умные и любознательные дети, поэтому прошу вас – помогите мне!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Заранее благодарен,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ваш Дедушка Мороз.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Ребята, поможем Дедушке Морозу?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Попробуем сами изготовить мыльные пузыри?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как вы думаете, из чего они делаются?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- Вот поэтому </w:t>
      </w:r>
      <w:proofErr w:type="gramStart"/>
      <w:r w:rsidRPr="009D24EA">
        <w:rPr>
          <w:color w:val="000000"/>
          <w:sz w:val="28"/>
          <w:szCs w:val="28"/>
        </w:rPr>
        <w:t>мы</w:t>
      </w:r>
      <w:proofErr w:type="gramEnd"/>
      <w:r w:rsidRPr="009D24EA">
        <w:rPr>
          <w:color w:val="000000"/>
          <w:sz w:val="28"/>
          <w:szCs w:val="28"/>
        </w:rPr>
        <w:t xml:space="preserve"> сначала должны хорошенько познакомиться с мылом, изучить его виды и свойства.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3. Беседа о мыле.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Ребята, а зачем нужно мыло?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Дети: Для того чтобы умываться.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разве нельзя помыть руки и лицо просто водой? Они тоже станут чистыми.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Дети: Можно, но с мылом будет чище.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Правильно, ведь вода отмывает не всю грязь.</w:t>
      </w:r>
      <w:r w:rsidR="00724891" w:rsidRPr="009D24EA">
        <w:rPr>
          <w:color w:val="000000"/>
          <w:sz w:val="28"/>
          <w:szCs w:val="28"/>
        </w:rPr>
        <w:t xml:space="preserve"> А мыло отмывает </w:t>
      </w:r>
      <w:proofErr w:type="spellStart"/>
      <w:r w:rsidR="00724891" w:rsidRPr="009D24EA">
        <w:rPr>
          <w:color w:val="000000"/>
          <w:sz w:val="28"/>
          <w:szCs w:val="28"/>
        </w:rPr>
        <w:t>грязь</w:t>
      </w:r>
      <w:proofErr w:type="gramStart"/>
      <w:r w:rsidR="00724891" w:rsidRPr="009D24EA">
        <w:rPr>
          <w:color w:val="000000"/>
          <w:sz w:val="28"/>
          <w:szCs w:val="28"/>
        </w:rPr>
        <w:t>,у</w:t>
      </w:r>
      <w:proofErr w:type="gramEnd"/>
      <w:r w:rsidR="00E34BC6" w:rsidRPr="009D24EA">
        <w:rPr>
          <w:color w:val="000000"/>
          <w:sz w:val="28"/>
          <w:szCs w:val="28"/>
        </w:rPr>
        <w:t>ничтожает</w:t>
      </w:r>
      <w:proofErr w:type="spellEnd"/>
      <w:r w:rsidR="00E34BC6" w:rsidRPr="009D24EA">
        <w:rPr>
          <w:color w:val="000000"/>
          <w:sz w:val="28"/>
          <w:szCs w:val="28"/>
        </w:rPr>
        <w:t xml:space="preserve"> микробы и неприятные з</w:t>
      </w:r>
      <w:r w:rsidR="00724891" w:rsidRPr="009D24EA">
        <w:rPr>
          <w:color w:val="000000"/>
          <w:sz w:val="28"/>
          <w:szCs w:val="28"/>
        </w:rPr>
        <w:t>апахи.</w:t>
      </w:r>
      <w:r w:rsidR="00E34BC6" w:rsidRPr="009D24EA">
        <w:rPr>
          <w:color w:val="000000"/>
          <w:sz w:val="28"/>
          <w:szCs w:val="28"/>
        </w:rPr>
        <w:t xml:space="preserve"> А еще так говорят: «От простой воды и </w:t>
      </w:r>
      <w:proofErr w:type="spellStart"/>
      <w:r w:rsidR="00E34BC6" w:rsidRPr="009D24EA">
        <w:rPr>
          <w:color w:val="000000"/>
          <w:sz w:val="28"/>
          <w:szCs w:val="28"/>
        </w:rPr>
        <w:t>мыла</w:t>
      </w:r>
      <w:proofErr w:type="gramStart"/>
      <w:r w:rsidR="00E34BC6" w:rsidRPr="009D24EA">
        <w:rPr>
          <w:color w:val="000000"/>
          <w:sz w:val="28"/>
          <w:szCs w:val="28"/>
        </w:rPr>
        <w:t>,у</w:t>
      </w:r>
      <w:proofErr w:type="spellEnd"/>
      <w:proofErr w:type="gramEnd"/>
      <w:r w:rsidR="00E34BC6" w:rsidRPr="009D24EA">
        <w:rPr>
          <w:color w:val="000000"/>
          <w:sz w:val="28"/>
          <w:szCs w:val="28"/>
        </w:rPr>
        <w:t xml:space="preserve"> микробов тают силы».</w:t>
      </w:r>
    </w:p>
    <w:p w:rsidR="00E34BC6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</w:t>
      </w:r>
      <w:proofErr w:type="spellStart"/>
      <w:r w:rsidRPr="009D24EA">
        <w:rPr>
          <w:color w:val="000000"/>
          <w:sz w:val="28"/>
          <w:szCs w:val="28"/>
        </w:rPr>
        <w:t>Ребята</w:t>
      </w:r>
      <w:proofErr w:type="gramStart"/>
      <w:r w:rsidRPr="009D24EA">
        <w:rPr>
          <w:color w:val="000000"/>
          <w:sz w:val="28"/>
          <w:szCs w:val="28"/>
        </w:rPr>
        <w:t>,у</w:t>
      </w:r>
      <w:proofErr w:type="spellEnd"/>
      <w:proofErr w:type="gramEnd"/>
      <w:r w:rsidRPr="009D24EA">
        <w:rPr>
          <w:color w:val="000000"/>
          <w:sz w:val="28"/>
          <w:szCs w:val="28"/>
        </w:rPr>
        <w:t xml:space="preserve"> нас в группе есть коллекция мыла. Давай внимательно рассмотрим ее.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мыло бывает по форме?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мыло бывает по цвету?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мыло бывает по размеру?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мыло бывает по запаху?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мыло в бутылочках?</w:t>
      </w:r>
    </w:p>
    <w:p w:rsidR="0004197E" w:rsidRPr="009D24EA" w:rsidRDefault="00BE24F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D24EA">
        <w:rPr>
          <w:color w:val="000000"/>
          <w:sz w:val="28"/>
          <w:szCs w:val="28"/>
        </w:rPr>
        <w:t>(жидкое, твердое</w:t>
      </w:r>
      <w:r w:rsidR="00E34BC6" w:rsidRPr="009D24EA">
        <w:rPr>
          <w:color w:val="000000"/>
          <w:sz w:val="28"/>
          <w:szCs w:val="28"/>
        </w:rPr>
        <w:t xml:space="preserve">, </w:t>
      </w:r>
      <w:r w:rsidRPr="009D24EA">
        <w:rPr>
          <w:color w:val="000000"/>
          <w:sz w:val="28"/>
          <w:szCs w:val="28"/>
        </w:rPr>
        <w:t>т</w:t>
      </w:r>
      <w:r w:rsidR="0004197E" w:rsidRPr="009D24EA">
        <w:rPr>
          <w:color w:val="000000"/>
          <w:sz w:val="28"/>
          <w:szCs w:val="28"/>
        </w:rPr>
        <w:t>уалетное – для всех, детское – для детей, хозяйственное – для стирки)</w:t>
      </w:r>
      <w:r w:rsidRPr="009D24EA">
        <w:rPr>
          <w:color w:val="000000"/>
          <w:sz w:val="28"/>
          <w:szCs w:val="28"/>
        </w:rPr>
        <w:t>.</w:t>
      </w:r>
      <w:proofErr w:type="gramEnd"/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ОСНОВНАЯ ЧАСТЬ.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1. Вступление.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сейчас я приглашаю вас всех в нашу лабораторию. Лаборатория – это место, где проводят различные опыты, исследования. Там всегда чисто, светло, тепло и главное – тихо, потому, что каждый работает над своим открытием.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мы с вами будем проводить опыты с мылом, чтобы создать мыльные пузыри.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2. Правила безопасности.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Для начала повторим правила безопасности во время работы с мылом: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не брать мыло или намыленные пальцы в рот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не допускать попадания мыла в глаза.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если попадет, что нужно сделать?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3. Рассматривание мыла.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Возьмите в руки по кусочку мыла, потрогайте его.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оно? (твердое, гладкое)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4. Первый опыт: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Ребята, как вы думаете, что станет с мылом, если поместить его в воду?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Давайте проверим это.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Потрогайте воду. Какая она? (прозрачная, теплая)</w:t>
      </w:r>
      <w:r w:rsidR="00E34BC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Опустите мыло в воду, потрогайте его руками. Какое оно стало? (скользкое)</w:t>
      </w:r>
      <w:r w:rsidR="00E34BC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5. Второй опыт: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теперь, ребята, мы возьмем губку, намочим ее и натрем мылом.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Опустите губку в воду и отожмите ее.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Что происходит? (вода стала мутной, появилась пена)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Что такое пена? (много мыльных пузырьков)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сейчас давайте вытрем руки и немножко отдохнем.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ФИЗМИНУТКА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E34BC6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Раз, два, три, четыре, пять,</w:t>
      </w:r>
    </w:p>
    <w:p w:rsidR="00E34BC6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Будем пузыри пускать!</w:t>
      </w:r>
    </w:p>
    <w:p w:rsidR="00E34BC6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Дунем в трубочку тихонько,</w:t>
      </w:r>
    </w:p>
    <w:p w:rsidR="00E34BC6" w:rsidRPr="009D24EA" w:rsidRDefault="00E34BC6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Полетят они легонько</w:t>
      </w:r>
      <w:r w:rsidR="00C73E72" w:rsidRPr="009D24EA">
        <w:rPr>
          <w:bCs/>
          <w:color w:val="000000"/>
          <w:sz w:val="28"/>
          <w:szCs w:val="28"/>
        </w:rPr>
        <w:t>.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Раз, два, три, четыре, пять,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Не пытайтесь их поймать!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>Чуть дотронетесь рукой!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D24EA">
        <w:rPr>
          <w:bCs/>
          <w:color w:val="000000"/>
          <w:sz w:val="28"/>
          <w:szCs w:val="28"/>
        </w:rPr>
        <w:t xml:space="preserve">Хлоп. И пусто над тобой! 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6. Опыт с трубочкой.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Возьмите в руки трубочки, опустите один конец в мыльную воду и подуйте в них. — Что происходит? (появляются большие пузыри)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«Если дунуть посильней,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Будет много пузырей!»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- А теперь возьмите петельку для пузырей и медленно дуньте в нее. Получились мыльные пузыри? </w:t>
      </w:r>
      <w:r w:rsidR="00BE24F6" w:rsidRPr="009D24EA">
        <w:rPr>
          <w:color w:val="000000"/>
          <w:sz w:val="28"/>
          <w:szCs w:val="28"/>
        </w:rPr>
        <w:t>Н</w:t>
      </w:r>
      <w:r w:rsidRPr="009D24EA">
        <w:rPr>
          <w:color w:val="000000"/>
          <w:sz w:val="28"/>
          <w:szCs w:val="28"/>
        </w:rPr>
        <w:t>ет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lastRenderedPageBreak/>
        <w:t>- Тогда давайте попробуем не твердое мыло, а жидкое (интенсивно взбить венчиком).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- Подойдите ко мне и снова медленно дуньте в петельку. Получились мыльные пузыри? </w:t>
      </w:r>
      <w:r w:rsidR="00BE24F6" w:rsidRPr="009D24EA">
        <w:rPr>
          <w:color w:val="000000"/>
          <w:sz w:val="28"/>
          <w:szCs w:val="28"/>
        </w:rPr>
        <w:t>Н</w:t>
      </w:r>
      <w:r w:rsidRPr="009D24EA">
        <w:rPr>
          <w:color w:val="000000"/>
          <w:sz w:val="28"/>
          <w:szCs w:val="28"/>
        </w:rPr>
        <w:t>ет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Теперь давайте попробуем вот такое мыло. Кто знает, для чего это мыло? Для посуды (интенсивно взбить венчиком).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Подойдите ко мне и снова медленно дуньте в петель</w:t>
      </w:r>
      <w:r w:rsidR="00BE24F6" w:rsidRPr="009D24EA">
        <w:rPr>
          <w:color w:val="000000"/>
          <w:sz w:val="28"/>
          <w:szCs w:val="28"/>
        </w:rPr>
        <w:t>ку. Получились мыльные пузыри? Д</w:t>
      </w:r>
      <w:r w:rsidRPr="009D24EA">
        <w:rPr>
          <w:color w:val="000000"/>
          <w:sz w:val="28"/>
          <w:szCs w:val="28"/>
        </w:rPr>
        <w:t>а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Справились мы с заданием? Да</w:t>
      </w:r>
      <w:r w:rsidR="00BE24F6" w:rsidRPr="009D24EA">
        <w:rPr>
          <w:color w:val="000000"/>
          <w:sz w:val="28"/>
          <w:szCs w:val="28"/>
        </w:rPr>
        <w:t>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b/>
          <w:bCs/>
          <w:color w:val="000000"/>
          <w:sz w:val="28"/>
          <w:szCs w:val="28"/>
        </w:rPr>
        <w:t>ПОДВЕДЕНИЕ ИТОГОВ.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D24EA">
        <w:rPr>
          <w:color w:val="000000"/>
          <w:sz w:val="28"/>
          <w:szCs w:val="28"/>
        </w:rPr>
        <w:t>- Какое бывает мыло? – жидкое, твердое, большое, маленькое, разного цвета, разной формы, с запахом</w:t>
      </w:r>
      <w:r w:rsidR="00C73E72" w:rsidRPr="009D24EA">
        <w:rPr>
          <w:color w:val="000000"/>
          <w:sz w:val="28"/>
          <w:szCs w:val="28"/>
        </w:rPr>
        <w:t>.</w:t>
      </w:r>
      <w:proofErr w:type="gramEnd"/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Какое сухое мыло? — гладкое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А каким оно становится в воде? – гладим, но еще и скользким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-Что будет, если намылить губку и выжать ее? – появится пена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При попадании воздуха в мыльную воду что появляется? — пузыри</w:t>
      </w:r>
      <w:r w:rsidR="00BE24F6" w:rsidRPr="009D24EA">
        <w:rPr>
          <w:color w:val="000000"/>
          <w:sz w:val="28"/>
          <w:szCs w:val="28"/>
        </w:rPr>
        <w:t>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Для чего нужно мыло? – для уничтожения микробов</w:t>
      </w:r>
      <w:r w:rsidR="00BE24F6" w:rsidRPr="009D24EA">
        <w:rPr>
          <w:color w:val="000000"/>
          <w:sz w:val="28"/>
          <w:szCs w:val="28"/>
        </w:rPr>
        <w:t>.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Все микробы и бациллы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Как огня боятся мыла,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Нужно руки с мылом мыть,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Чтоб здоровенькими быть.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Знают дети все вокруг-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 xml:space="preserve">          Мыло наш надежный друг!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Ребята, а что больше всего вам понравилось на занятии?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Вы правильно отвечали на вопросы, проводили опыты, а, самое главное, вы очень хотели помочь Деду Морозу и у вас это получилось.</w:t>
      </w:r>
    </w:p>
    <w:p w:rsidR="0004197E" w:rsidRPr="009D24EA" w:rsidRDefault="0004197E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- Молодцы, ребята! Я вами горжусь!</w:t>
      </w:r>
    </w:p>
    <w:p w:rsidR="00C73E72" w:rsidRPr="009D24EA" w:rsidRDefault="00C73E72" w:rsidP="009D24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D24EA">
        <w:rPr>
          <w:color w:val="000000"/>
          <w:sz w:val="28"/>
          <w:szCs w:val="28"/>
        </w:rPr>
        <w:t>Я уверена, что он скажет вам спасибо, когда получит посылку и подарит на  Новый Год интересные подарки.</w:t>
      </w:r>
    </w:p>
    <w:p w:rsidR="00467C0A" w:rsidRPr="009D24EA" w:rsidRDefault="00467C0A" w:rsidP="009D24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C0A" w:rsidRPr="009D24EA" w:rsidSect="0046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3C2"/>
    <w:multiLevelType w:val="hybridMultilevel"/>
    <w:tmpl w:val="C7F6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197E"/>
    <w:rsid w:val="0004197E"/>
    <w:rsid w:val="002044EF"/>
    <w:rsid w:val="00343D68"/>
    <w:rsid w:val="00467C0A"/>
    <w:rsid w:val="00724891"/>
    <w:rsid w:val="009D24EA"/>
    <w:rsid w:val="00B832B2"/>
    <w:rsid w:val="00BE24F6"/>
    <w:rsid w:val="00C73E72"/>
    <w:rsid w:val="00E34BC6"/>
    <w:rsid w:val="00E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2019-12-11T07:11:00Z</cp:lastPrinted>
  <dcterms:created xsi:type="dcterms:W3CDTF">2019-12-11T06:22:00Z</dcterms:created>
  <dcterms:modified xsi:type="dcterms:W3CDTF">2019-12-12T08:08:00Z</dcterms:modified>
</cp:coreProperties>
</file>